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0" w:rsidRPr="006E4490" w:rsidRDefault="006E4490" w:rsidP="006E4490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6E4490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Астрономия (базовый уровень) — аннотация к рабочим программам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Программа предназначена для учителей, работающих по учебнику «Астрономия. Базовый уровень. 11 класс» авторов Б. А. Воронцова-Вельяминова, Е. К. </w:t>
      </w:r>
      <w:proofErr w:type="spellStart"/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Страута</w:t>
      </w:r>
      <w:proofErr w:type="spellEnd"/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Программа составлена в соответствии с изменениями, внесенными в Федеральный компонент государственного образовательного стандарта среднего (полного) общего образования.</w:t>
      </w:r>
    </w:p>
    <w:p w:rsidR="006E4490" w:rsidRPr="006E4490" w:rsidRDefault="006E4490" w:rsidP="006E449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УЧЕБНО-МЕТОДИЧЕСКИЙ КОМПЛЕКС (УМК):</w:t>
      </w:r>
    </w:p>
    <w:p w:rsidR="006E4490" w:rsidRPr="006E4490" w:rsidRDefault="006E4490" w:rsidP="006E44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Воронцов-Вельяминов Б.А., </w:t>
      </w:r>
      <w:proofErr w:type="spellStart"/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Страут</w:t>
      </w:r>
      <w:proofErr w:type="spellEnd"/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Е.К. Астрономия. Базовый уровень. 11 класс. М.: ООО «ДРОФА»</w:t>
      </w:r>
    </w:p>
    <w:p w:rsidR="006E4490" w:rsidRPr="006E4490" w:rsidRDefault="006E4490" w:rsidP="006E449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УЧЕБНЫЙ ПЛАН (количество часов):</w:t>
      </w:r>
    </w:p>
    <w:p w:rsidR="006E4490" w:rsidRPr="006E4490" w:rsidRDefault="006E4490" w:rsidP="006E449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 – 1 час в неделю, 34 часа в год.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ЦЕЛИ:</w:t>
      </w:r>
    </w:p>
    <w:p w:rsidR="006E4490" w:rsidRPr="006E4490" w:rsidRDefault="006E4490" w:rsidP="006E44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6E4490" w:rsidRPr="006E4490" w:rsidRDefault="006E4490" w:rsidP="006E44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6E4490" w:rsidRPr="006E4490" w:rsidRDefault="006E4490" w:rsidP="006E44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6E4490" w:rsidRPr="006E4490" w:rsidRDefault="006E4490" w:rsidP="006E44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6E4490" w:rsidRPr="006E4490" w:rsidRDefault="006E4490" w:rsidP="006E44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приобретенных знаний и умений для решения практических задач повседневной жизни; — формирование научного мировоззрения;</w:t>
      </w:r>
    </w:p>
    <w:p w:rsidR="006E4490" w:rsidRPr="006E4490" w:rsidRDefault="006E4490" w:rsidP="006E44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3366"/>
          <w:sz w:val="21"/>
          <w:szCs w:val="21"/>
          <w:bdr w:val="none" w:sz="0" w:space="0" w:color="auto" w:frame="1"/>
          <w:lang w:eastAsia="ru-RU"/>
        </w:rPr>
        <w:t>В результате изучения астрономии на базовом уровне ученик должен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знать/понимать</w:t>
      </w:r>
    </w:p>
    <w:p w:rsidR="006E4490" w:rsidRPr="006E4490" w:rsidRDefault="006E4490" w:rsidP="006E44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метеороид</w:t>
      </w:r>
      <w:proofErr w:type="spellEnd"/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экзопланета</w:t>
      </w:r>
      <w:proofErr w:type="spellEnd"/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6E4490" w:rsidRPr="006E4490" w:rsidRDefault="006E4490" w:rsidP="006E44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6E4490" w:rsidRPr="006E4490" w:rsidRDefault="006E4490" w:rsidP="006E44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смысл физического закона Хаббла;</w:t>
      </w:r>
    </w:p>
    <w:p w:rsidR="006E4490" w:rsidRPr="006E4490" w:rsidRDefault="006E4490" w:rsidP="006E44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основные этапы освоения космического пространства;</w:t>
      </w:r>
    </w:p>
    <w:p w:rsidR="006E4490" w:rsidRPr="006E4490" w:rsidRDefault="006E4490" w:rsidP="006E44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гипотезы происхождения Солнечной системы; •  основные характеристики и строение Солнца, солнечной атмосферы;</w:t>
      </w:r>
    </w:p>
    <w:p w:rsidR="006E4490" w:rsidRPr="006E4490" w:rsidRDefault="006E4490" w:rsidP="006E44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6E4490" w:rsidRPr="006E4490" w:rsidRDefault="006E4490" w:rsidP="006E449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уметь</w:t>
      </w:r>
    </w:p>
    <w:p w:rsidR="006E4490" w:rsidRPr="006E4490" w:rsidRDefault="006E4490" w:rsidP="006E449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</w:t>
      </w: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6E4490" w:rsidRPr="006E4490" w:rsidRDefault="006E4490" w:rsidP="006E449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6E4490" w:rsidRPr="006E4490" w:rsidRDefault="006E4490" w:rsidP="006E449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6E4490" w:rsidRPr="006E4490" w:rsidRDefault="006E4490" w:rsidP="006E449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находить на небе основные созвездия Северного полушария, в том числе: </w:t>
      </w:r>
      <w:proofErr w:type="gramStart"/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Полярная звезда, Арктур, Вега, Капелла, Сириус, Бетельгейзе;</w:t>
      </w:r>
    </w:p>
    <w:p w:rsidR="006E4490" w:rsidRPr="006E4490" w:rsidRDefault="006E4490" w:rsidP="006E449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6E4490" w:rsidRPr="006E4490" w:rsidRDefault="006E4490" w:rsidP="006E449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6E4490" w:rsidRPr="006E4490" w:rsidRDefault="006E4490" w:rsidP="006E449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ФОРМЫ ТЕКУЩЕГО КОНТРОЛЯ И ПРОМЕЖУТОЧНОЙ АТТЕСТАЦИИ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Текущий</w:t>
      </w: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Тематический </w:t>
      </w: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</w:p>
    <w:p w:rsidR="006E4490" w:rsidRPr="006E4490" w:rsidRDefault="006E4490" w:rsidP="006E449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Итоговый</w:t>
      </w:r>
      <w:r w:rsidRPr="006E449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контроль осуществляется по завершении каждого года обучения.</w:t>
      </w:r>
    </w:p>
    <w:p w:rsidR="006E4490" w:rsidRPr="006E4490" w:rsidRDefault="006E4490" w:rsidP="006E449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6E449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</w:p>
    <w:p w:rsidR="00262763" w:rsidRDefault="00262763">
      <w:bookmarkStart w:id="0" w:name="_GoBack"/>
      <w:bookmarkEnd w:id="0"/>
    </w:p>
    <w:sectPr w:rsidR="0026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DBE"/>
    <w:multiLevelType w:val="multilevel"/>
    <w:tmpl w:val="E5ACB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54CD9"/>
    <w:multiLevelType w:val="multilevel"/>
    <w:tmpl w:val="C630C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85651"/>
    <w:multiLevelType w:val="multilevel"/>
    <w:tmpl w:val="6E9CD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E04F3"/>
    <w:multiLevelType w:val="multilevel"/>
    <w:tmpl w:val="3BE2B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20189"/>
    <w:multiLevelType w:val="multilevel"/>
    <w:tmpl w:val="05D4F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90"/>
    <w:rsid w:val="00262763"/>
    <w:rsid w:val="006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490"/>
    <w:rPr>
      <w:i/>
      <w:iCs/>
    </w:rPr>
  </w:style>
  <w:style w:type="character" w:styleId="a5">
    <w:name w:val="Strong"/>
    <w:basedOn w:val="a0"/>
    <w:uiPriority w:val="22"/>
    <w:qFormat/>
    <w:rsid w:val="006E4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490"/>
    <w:rPr>
      <w:i/>
      <w:iCs/>
    </w:rPr>
  </w:style>
  <w:style w:type="character" w:styleId="a5">
    <w:name w:val="Strong"/>
    <w:basedOn w:val="a0"/>
    <w:uiPriority w:val="22"/>
    <w:qFormat/>
    <w:rsid w:val="006E4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2020-05-14T18:53:00Z</dcterms:created>
  <dcterms:modified xsi:type="dcterms:W3CDTF">2020-05-14T18:54:00Z</dcterms:modified>
</cp:coreProperties>
</file>